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06B8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38625C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006B8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8625C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4973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61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урортна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112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Петрич</w:t>
      </w:r>
      <w:proofErr w:type="spellEnd"/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Анатолій Володимирович</w:t>
      </w:r>
    </w:p>
    <w:bookmarkEnd w:id="1"/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38625C" w:rsidRDefault="0038625C" w:rsidP="0038625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96 порядку денного 64 сесії Бучанської міської ради, а саме рішення «Про затвердження проекту землеустрою. Про зміну цільового призначення земельної ділянки приватної власності 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24B8" w:rsidRPr="0038625C">
        <w:rPr>
          <w:rFonts w:ascii="Times New Roman" w:hAnsi="Times New Roman" w:cs="Times New Roman"/>
          <w:sz w:val="24"/>
          <w:szCs w:val="24"/>
          <w:lang w:val="uk-UA"/>
        </w:rPr>
        <w:t>3210945600:01:061:0071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в селищі Ворзель, по вул. Курортна, 112 власник гр. </w:t>
      </w:r>
      <w:proofErr w:type="spellStart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Петрич</w:t>
      </w:r>
      <w:proofErr w:type="spellEnd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Анатолій Володимирович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</w:t>
      </w:r>
      <w:bookmarkEnd w:id="5"/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7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7"/>
      <w:r w:rsidRPr="0038625C">
        <w:rPr>
          <w:rFonts w:eastAsia="Calibri"/>
          <w:lang w:val="uk-UA"/>
        </w:rPr>
        <w:t xml:space="preserve">«Про затвердження проекту землеустрою. Про зміну цільового призначення земельної ділянки приватної власності (к. н. </w:t>
      </w:r>
      <w:r w:rsidRPr="0038625C">
        <w:rPr>
          <w:lang w:val="uk-UA"/>
        </w:rPr>
        <w:t>3210945600:01:061:0071</w:t>
      </w:r>
      <w:r w:rsidRPr="0038625C">
        <w:rPr>
          <w:rFonts w:eastAsia="Calibri"/>
          <w:lang w:val="uk-UA"/>
        </w:rPr>
        <w:t xml:space="preserve">), що розташована в селищі Ворзель, по вул. Курортна, 112 власник гр. </w:t>
      </w:r>
      <w:proofErr w:type="spellStart"/>
      <w:r w:rsidRPr="0038625C">
        <w:rPr>
          <w:rFonts w:eastAsia="Calibri"/>
          <w:lang w:val="uk-UA"/>
        </w:rPr>
        <w:t>Петрич</w:t>
      </w:r>
      <w:proofErr w:type="spellEnd"/>
      <w:r w:rsidRPr="0038625C">
        <w:rPr>
          <w:rFonts w:eastAsia="Calibri"/>
          <w:lang w:val="uk-UA"/>
        </w:rPr>
        <w:t xml:space="preserve"> Анатолій Володимирович</w:t>
      </w:r>
      <w:r>
        <w:rPr>
          <w:rFonts w:eastAsia="Calibri"/>
          <w:lang w:val="uk-UA"/>
        </w:rPr>
        <w:t xml:space="preserve">», </w:t>
      </w:r>
      <w:bookmarkStart w:id="8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8"/>
    </w:p>
    <w:p w:rsidR="0038625C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9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:rsid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</w:t>
      </w:r>
      <w:r w:rsidR="004E0273">
        <w:rPr>
          <w:lang w:val="uk-UA"/>
        </w:rPr>
        <w:t>природокористування</w:t>
      </w:r>
      <w:r>
        <w:rPr>
          <w:lang w:val="uk-UA"/>
        </w:rPr>
        <w:t>.</w:t>
      </w:r>
    </w:p>
    <w:bookmarkEnd w:id="9"/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954872" w:rsidRPr="00954872" w:rsidRDefault="00954872" w:rsidP="00954872">
      <w:pPr>
        <w:pStyle w:val="a4"/>
        <w:ind w:left="426"/>
        <w:jc w:val="both"/>
        <w:rPr>
          <w:lang w:val="uk-UA"/>
        </w:rPr>
      </w:pPr>
    </w:p>
    <w:p w:rsidR="006126D7" w:rsidRPr="008300DD" w:rsidRDefault="006126D7" w:rsidP="0038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Hlk180151492"/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954872" w:rsidRPr="006126D7" w:rsidRDefault="00954872" w:rsidP="00954872"/>
    <w:p w:rsidR="00954872" w:rsidRPr="006126D7" w:rsidRDefault="00954872" w:rsidP="00954872"/>
    <w:p w:rsidR="00954872" w:rsidRPr="006126D7" w:rsidRDefault="00954872" w:rsidP="00954872"/>
    <w:bookmarkEnd w:id="10"/>
    <w:p w:rsidR="00FE0426" w:rsidRPr="006126D7" w:rsidRDefault="00FE0426" w:rsidP="00954872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6B87"/>
    <w:rsid w:val="00065CEE"/>
    <w:rsid w:val="000664FB"/>
    <w:rsid w:val="000703E0"/>
    <w:rsid w:val="00096979"/>
    <w:rsid w:val="000A1370"/>
    <w:rsid w:val="000D6C1B"/>
    <w:rsid w:val="001434E8"/>
    <w:rsid w:val="001E4397"/>
    <w:rsid w:val="0038625C"/>
    <w:rsid w:val="003C1D8A"/>
    <w:rsid w:val="0044223F"/>
    <w:rsid w:val="004D7857"/>
    <w:rsid w:val="004E0273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954872"/>
    <w:rsid w:val="009C109E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</cp:revision>
  <cp:lastPrinted>2024-10-18T10:46:00Z</cp:lastPrinted>
  <dcterms:created xsi:type="dcterms:W3CDTF">2024-10-18T10:34:00Z</dcterms:created>
  <dcterms:modified xsi:type="dcterms:W3CDTF">2024-10-18T10:46:00Z</dcterms:modified>
</cp:coreProperties>
</file>